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page" w:tblpX="2016" w:tblpY="2521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42232F" w:rsidTr="00422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pPr>
              <w:ind w:left="-567" w:right="-133"/>
            </w:pPr>
            <w:r>
              <w:t>TIM</w:t>
            </w:r>
            <w:r>
              <w:t xml:space="preserve">    TIME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8.40am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activities on carpet</w:t>
            </w:r>
          </w:p>
        </w:tc>
      </w:tr>
      <w:tr w:rsidR="0042232F" w:rsidTr="004223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8.50am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ind w:right="-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</w:t>
            </w:r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9.00am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Snack time</w:t>
            </w:r>
          </w:p>
        </w:tc>
      </w:tr>
      <w:tr w:rsidR="0042232F" w:rsidTr="004223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9.20am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w</w:t>
            </w:r>
            <w:r>
              <w:t xml:space="preserve">rite </w:t>
            </w:r>
            <w:proofErr w:type="spellStart"/>
            <w:r>
              <w:t>inc</w:t>
            </w:r>
            <w:proofErr w:type="spellEnd"/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9.55am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 time</w:t>
            </w:r>
          </w:p>
        </w:tc>
      </w:tr>
      <w:tr w:rsidR="0042232F" w:rsidTr="004223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>10.00am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 initiated play</w:t>
            </w:r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>10.50am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Tidy up time</w:t>
            </w:r>
          </w:p>
        </w:tc>
      </w:tr>
      <w:tr w:rsidR="0042232F" w:rsidTr="004223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>11.00am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time</w:t>
            </w:r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>11.05am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 and movement</w:t>
            </w:r>
          </w:p>
        </w:tc>
      </w:tr>
      <w:tr w:rsidR="0042232F" w:rsidTr="004223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>11.15am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Adult directed activities</w:t>
            </w:r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>11.45am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Tidy up and prepare for lunch</w:t>
            </w:r>
          </w:p>
        </w:tc>
      </w:tr>
      <w:tr w:rsidR="0042232F" w:rsidTr="004223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>11.55am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 TIME</w:t>
            </w:r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>12.50am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</w:t>
            </w:r>
          </w:p>
        </w:tc>
      </w:tr>
      <w:tr w:rsidR="0042232F" w:rsidTr="004223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1.00pm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Adult directed</w:t>
            </w:r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1.30pm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 t</w:t>
            </w:r>
            <w:bookmarkStart w:id="0" w:name="_GoBack"/>
            <w:bookmarkEnd w:id="0"/>
            <w:r>
              <w:t>ime</w:t>
            </w:r>
          </w:p>
        </w:tc>
      </w:tr>
      <w:tr w:rsidR="0042232F" w:rsidTr="004223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1.35pm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 initiated play</w:t>
            </w:r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2.30pm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Tidy up time</w:t>
            </w:r>
          </w:p>
        </w:tc>
      </w:tr>
      <w:tr w:rsidR="0042232F" w:rsidTr="004223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2.40pm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time</w:t>
            </w:r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2.45pm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Story time (guided shared reading)</w:t>
            </w:r>
          </w:p>
        </w:tc>
      </w:tr>
      <w:tr w:rsidR="0042232F" w:rsidTr="004223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3.00pm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 for home</w:t>
            </w:r>
          </w:p>
        </w:tc>
      </w:tr>
      <w:tr w:rsidR="0042232F" w:rsidTr="0042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2232F" w:rsidRDefault="0042232F" w:rsidP="0042232F">
            <w:r>
              <w:t xml:space="preserve">  </w:t>
            </w:r>
            <w:r>
              <w:t>3.05pm</w:t>
            </w:r>
          </w:p>
        </w:tc>
        <w:tc>
          <w:tcPr>
            <w:tcW w:w="6946" w:type="dxa"/>
            <w:vAlign w:val="center"/>
          </w:tcPr>
          <w:p w:rsidR="0042232F" w:rsidRDefault="0042232F" w:rsidP="0042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time</w:t>
            </w:r>
          </w:p>
        </w:tc>
      </w:tr>
    </w:tbl>
    <w:p w:rsidR="00332D08" w:rsidRPr="0042232F" w:rsidRDefault="00F62D08" w:rsidP="0042232F">
      <w:pPr>
        <w:pStyle w:val="Heading1"/>
        <w:rPr>
          <w:sz w:val="56"/>
        </w:rPr>
      </w:pPr>
      <w:r w:rsidRPr="0042232F">
        <w:rPr>
          <w:sz w:val="56"/>
        </w:rPr>
        <w:t>DAILY TIMETABLE</w:t>
      </w:r>
    </w:p>
    <w:sectPr w:rsidR="00332D08" w:rsidRPr="0042232F" w:rsidSect="00332D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08"/>
    <w:rsid w:val="00332D08"/>
    <w:rsid w:val="0042232F"/>
    <w:rsid w:val="00F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AE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62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F62D0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D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F62D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F62D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F62D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62D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23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62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F62D0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D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F62D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F62D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F62D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62D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23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514</Characters>
  <Application>Microsoft Macintosh Word</Application>
  <DocSecurity>0</DocSecurity>
  <Lines>4</Lines>
  <Paragraphs>1</Paragraphs>
  <ScaleCrop>false</ScaleCrop>
  <Company>Vane Productions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Vane</dc:creator>
  <cp:keywords/>
  <dc:description/>
  <cp:lastModifiedBy>Julie Vane</cp:lastModifiedBy>
  <cp:revision>1</cp:revision>
  <dcterms:created xsi:type="dcterms:W3CDTF">2015-06-19T10:23:00Z</dcterms:created>
  <dcterms:modified xsi:type="dcterms:W3CDTF">2015-06-19T10:46:00Z</dcterms:modified>
</cp:coreProperties>
</file>